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9CC0" w14:textId="77777777" w:rsidR="008C2BFD" w:rsidRDefault="008C2BFD" w:rsidP="008C2BFD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62F53E66" w14:textId="77777777" w:rsidR="008C2BFD" w:rsidRDefault="008C2BFD" w:rsidP="008C2BFD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Monthly Meeting Minutes </w:t>
      </w:r>
    </w:p>
    <w:p w14:paraId="7567C849" w14:textId="67B8EA5B" w:rsidR="008C2BFD" w:rsidRDefault="008748CF" w:rsidP="008C2BFD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10</w:t>
      </w:r>
      <w:r w:rsidR="008C2BFD">
        <w:rPr>
          <w:rFonts w:ascii="Candara" w:hAnsi="Candara"/>
          <w:b/>
          <w:bCs/>
          <w:sz w:val="28"/>
          <w:szCs w:val="28"/>
        </w:rPr>
        <w:t>/1</w:t>
      </w:r>
      <w:r>
        <w:rPr>
          <w:rFonts w:ascii="Candara" w:hAnsi="Candara"/>
          <w:b/>
          <w:bCs/>
          <w:sz w:val="28"/>
          <w:szCs w:val="28"/>
        </w:rPr>
        <w:t>8</w:t>
      </w:r>
      <w:r w:rsidR="008C2BFD">
        <w:rPr>
          <w:rFonts w:ascii="Candara" w:hAnsi="Candara"/>
          <w:b/>
          <w:bCs/>
          <w:sz w:val="28"/>
          <w:szCs w:val="28"/>
        </w:rPr>
        <w:t>/2021</w:t>
      </w:r>
    </w:p>
    <w:p w14:paraId="297B94AD" w14:textId="77777777" w:rsidR="008C2BFD" w:rsidRDefault="008C2BFD" w:rsidP="008C2BFD">
      <w:pPr>
        <w:rPr>
          <w:rFonts w:ascii="Candara" w:hAnsi="Candara"/>
          <w:b/>
          <w:bCs/>
          <w:sz w:val="26"/>
          <w:szCs w:val="26"/>
        </w:rPr>
      </w:pPr>
    </w:p>
    <w:p w14:paraId="050389F1" w14:textId="1FEE4338" w:rsidR="008C2BFD" w:rsidRDefault="008C2BFD" w:rsidP="008C2BFD">
      <w:pPr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 xml:space="preserve">TOPIC: Monthly meeting </w:t>
      </w:r>
    </w:p>
    <w:p w14:paraId="73CF94E6" w14:textId="77777777" w:rsidR="008C2BFD" w:rsidRDefault="008C2BFD" w:rsidP="008C2BFD">
      <w:pPr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6"/>
          <w:szCs w:val="26"/>
        </w:rPr>
        <w:t>IN ATTENDANCE VIA ZOOM:</w:t>
      </w:r>
    </w:p>
    <w:p w14:paraId="7D903E27" w14:textId="55507E6C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proofErr w:type="spellStart"/>
      <w:r>
        <w:rPr>
          <w:rFonts w:ascii="Candara" w:hAnsi="Candara"/>
          <w:sz w:val="26"/>
          <w:szCs w:val="26"/>
        </w:rPr>
        <w:t>Cheryl</w:t>
      </w:r>
      <w:r w:rsidR="006E4578">
        <w:rPr>
          <w:rFonts w:ascii="Candara" w:hAnsi="Candara"/>
          <w:sz w:val="26"/>
          <w:szCs w:val="26"/>
        </w:rPr>
        <w:t>l</w:t>
      </w:r>
      <w:proofErr w:type="spellEnd"/>
      <w:r>
        <w:rPr>
          <w:rFonts w:ascii="Candara" w:hAnsi="Candara"/>
          <w:sz w:val="26"/>
          <w:szCs w:val="26"/>
        </w:rPr>
        <w:t xml:space="preserve"> </w:t>
      </w:r>
      <w:r w:rsidR="006E4578">
        <w:rPr>
          <w:rFonts w:ascii="Candara" w:hAnsi="Candara"/>
          <w:sz w:val="26"/>
          <w:szCs w:val="26"/>
        </w:rPr>
        <w:t>Berg</w:t>
      </w:r>
    </w:p>
    <w:p w14:paraId="21AD4F16" w14:textId="77777777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Rita Kellogg</w:t>
      </w:r>
    </w:p>
    <w:p w14:paraId="296746A4" w14:textId="35DB7482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Terri </w:t>
      </w:r>
      <w:proofErr w:type="spellStart"/>
      <w:r>
        <w:rPr>
          <w:rFonts w:ascii="Candara" w:hAnsi="Candara"/>
          <w:sz w:val="26"/>
          <w:szCs w:val="26"/>
        </w:rPr>
        <w:t>Rennells</w:t>
      </w:r>
      <w:proofErr w:type="spellEnd"/>
    </w:p>
    <w:p w14:paraId="7A0DCBFB" w14:textId="77777777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Dick </w:t>
      </w:r>
      <w:proofErr w:type="spellStart"/>
      <w:r>
        <w:rPr>
          <w:rFonts w:ascii="Candara" w:hAnsi="Candara"/>
          <w:sz w:val="26"/>
          <w:szCs w:val="26"/>
        </w:rPr>
        <w:t>Zavatto</w:t>
      </w:r>
      <w:proofErr w:type="spellEnd"/>
    </w:p>
    <w:p w14:paraId="74DF9D68" w14:textId="6573822A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Jessica </w:t>
      </w:r>
      <w:proofErr w:type="spellStart"/>
      <w:r>
        <w:rPr>
          <w:rFonts w:ascii="Candara" w:hAnsi="Candara"/>
          <w:sz w:val="26"/>
          <w:szCs w:val="26"/>
        </w:rPr>
        <w:t>Spaccio</w:t>
      </w:r>
      <w:proofErr w:type="spellEnd"/>
    </w:p>
    <w:p w14:paraId="41A692FF" w14:textId="77777777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Suzanne Johnson</w:t>
      </w:r>
    </w:p>
    <w:p w14:paraId="2E620FFD" w14:textId="727B5D9C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>Maria Cole</w:t>
      </w:r>
    </w:p>
    <w:p w14:paraId="030C1E1A" w14:textId="77777777" w:rsidR="008C2BFD" w:rsidRDefault="008C2BFD" w:rsidP="008C2BFD">
      <w:pPr>
        <w:spacing w:after="0" w:line="240" w:lineRule="auto"/>
        <w:rPr>
          <w:rFonts w:ascii="Candara" w:hAnsi="Candara"/>
          <w:sz w:val="26"/>
          <w:szCs w:val="26"/>
        </w:rPr>
      </w:pPr>
    </w:p>
    <w:p w14:paraId="02EB7FF9" w14:textId="3F802C3B" w:rsidR="008C2BFD" w:rsidRDefault="008C2BFD" w:rsidP="008C2BFD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AGENDA:    Finance Review</w:t>
      </w:r>
      <w:r>
        <w:rPr>
          <w:rFonts w:ascii="Candara" w:hAnsi="Candara"/>
          <w:sz w:val="26"/>
          <w:szCs w:val="26"/>
        </w:rPr>
        <w:tab/>
        <w:t>Last minute additions: School Ad</w:t>
      </w:r>
    </w:p>
    <w:p w14:paraId="33F63F44" w14:textId="36A2926E" w:rsidR="008C2BFD" w:rsidRDefault="008C2BFD" w:rsidP="008C2BFD">
      <w:pPr>
        <w:spacing w:after="40" w:line="240" w:lineRule="auto"/>
        <w:ind w:left="129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Fall Fest Review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     Committee for New Chamber Members</w:t>
      </w:r>
      <w:r>
        <w:rPr>
          <w:rFonts w:ascii="Candara" w:hAnsi="Candara"/>
          <w:sz w:val="26"/>
          <w:szCs w:val="26"/>
        </w:rPr>
        <w:tab/>
        <w:t xml:space="preserve">            Chili Cook Off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      2022 Chamber Member Fee</w:t>
      </w:r>
    </w:p>
    <w:p w14:paraId="535D51A3" w14:textId="72DDD50C" w:rsidR="008C2BFD" w:rsidRDefault="008C2BFD" w:rsidP="008C2BFD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</w:t>
      </w:r>
      <w:r>
        <w:rPr>
          <w:rFonts w:ascii="Candara" w:hAnsi="Candara"/>
          <w:sz w:val="26"/>
          <w:szCs w:val="26"/>
        </w:rPr>
        <w:t xml:space="preserve">Scarecrow Contest Results </w:t>
      </w:r>
      <w:r w:rsidR="00BF0B8A">
        <w:rPr>
          <w:rFonts w:ascii="Candara" w:hAnsi="Candara"/>
          <w:sz w:val="26"/>
          <w:szCs w:val="26"/>
        </w:rPr>
        <w:tab/>
      </w:r>
      <w:r w:rsidR="00BF0B8A">
        <w:rPr>
          <w:rFonts w:ascii="Candara" w:hAnsi="Candara"/>
          <w:sz w:val="26"/>
          <w:szCs w:val="26"/>
        </w:rPr>
        <w:tab/>
      </w:r>
      <w:r w:rsidR="00BF0B8A">
        <w:rPr>
          <w:rFonts w:ascii="Candara" w:hAnsi="Candara"/>
          <w:sz w:val="26"/>
          <w:szCs w:val="26"/>
        </w:rPr>
        <w:tab/>
        <w:t xml:space="preserve">       United Way Presentation</w:t>
      </w:r>
      <w:r w:rsidR="00BF0B8A">
        <w:rPr>
          <w:rFonts w:ascii="Candara" w:hAnsi="Candara"/>
          <w:sz w:val="26"/>
          <w:szCs w:val="26"/>
        </w:rPr>
        <w:tab/>
      </w:r>
    </w:p>
    <w:p w14:paraId="3E11C357" w14:textId="560F1CB0" w:rsidR="008C2BFD" w:rsidRDefault="008C2BFD" w:rsidP="008C2BFD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</w:t>
      </w:r>
      <w:r>
        <w:rPr>
          <w:rFonts w:ascii="Candara" w:hAnsi="Candara"/>
          <w:sz w:val="26"/>
          <w:szCs w:val="26"/>
        </w:rPr>
        <w:t>Post Cards</w:t>
      </w:r>
      <w:r w:rsidR="00BF0B8A">
        <w:rPr>
          <w:rFonts w:ascii="Candara" w:hAnsi="Candara"/>
          <w:sz w:val="26"/>
          <w:szCs w:val="26"/>
        </w:rPr>
        <w:tab/>
      </w:r>
      <w:r w:rsidR="00BF0B8A">
        <w:rPr>
          <w:rFonts w:ascii="Candara" w:hAnsi="Candara"/>
          <w:sz w:val="26"/>
          <w:szCs w:val="26"/>
        </w:rPr>
        <w:tab/>
      </w:r>
      <w:r w:rsidR="00BF0B8A">
        <w:rPr>
          <w:rFonts w:ascii="Candara" w:hAnsi="Candara"/>
          <w:sz w:val="26"/>
          <w:szCs w:val="26"/>
        </w:rPr>
        <w:tab/>
      </w:r>
      <w:r w:rsidR="00BF0B8A">
        <w:rPr>
          <w:rFonts w:ascii="Candara" w:hAnsi="Candara"/>
          <w:sz w:val="26"/>
          <w:szCs w:val="26"/>
        </w:rPr>
        <w:tab/>
      </w:r>
      <w:r w:rsidR="00BF0B8A">
        <w:rPr>
          <w:rFonts w:ascii="Candara" w:hAnsi="Candara"/>
          <w:sz w:val="26"/>
          <w:szCs w:val="26"/>
        </w:rPr>
        <w:tab/>
        <w:t xml:space="preserve">       Cooperative Extension Ribbon Cutting</w:t>
      </w:r>
      <w:r w:rsidR="00BF0B8A">
        <w:rPr>
          <w:rFonts w:ascii="Candara" w:hAnsi="Candara"/>
          <w:sz w:val="26"/>
          <w:szCs w:val="26"/>
        </w:rPr>
        <w:tab/>
      </w:r>
    </w:p>
    <w:p w14:paraId="4A7FB460" w14:textId="08946A64" w:rsidR="008C2BFD" w:rsidRDefault="008C2BFD" w:rsidP="008C2BFD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</w:t>
      </w:r>
      <w:r>
        <w:rPr>
          <w:rFonts w:ascii="Candara" w:hAnsi="Candara"/>
          <w:sz w:val="26"/>
          <w:szCs w:val="26"/>
        </w:rPr>
        <w:t>Candor Holiday Bazaar</w:t>
      </w:r>
      <w:r w:rsidR="00132E30">
        <w:rPr>
          <w:rFonts w:ascii="Candara" w:hAnsi="Candara"/>
          <w:sz w:val="26"/>
          <w:szCs w:val="26"/>
        </w:rPr>
        <w:t xml:space="preserve">                                           Annual Dinner</w:t>
      </w:r>
    </w:p>
    <w:p w14:paraId="118A993E" w14:textId="76E79CFC" w:rsidR="008C2BFD" w:rsidRDefault="008C2BFD" w:rsidP="008C2BFD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</w:t>
      </w:r>
      <w:r>
        <w:rPr>
          <w:rFonts w:ascii="Candara" w:hAnsi="Candara"/>
          <w:sz w:val="26"/>
          <w:szCs w:val="26"/>
        </w:rPr>
        <w:t>Holiday Magic</w:t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  <w:t xml:space="preserve">       Counter on web page</w:t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</w:r>
      <w:r w:rsidR="00132E30">
        <w:rPr>
          <w:rFonts w:ascii="Candara" w:hAnsi="Candara"/>
          <w:sz w:val="26"/>
          <w:szCs w:val="26"/>
        </w:rPr>
        <w:tab/>
      </w:r>
    </w:p>
    <w:p w14:paraId="6FECF6B8" w14:textId="77777777" w:rsidR="00132E30" w:rsidRDefault="00132E30" w:rsidP="008C2BFD">
      <w:pPr>
        <w:spacing w:after="40" w:line="240" w:lineRule="auto"/>
        <w:rPr>
          <w:rFonts w:ascii="Candara" w:hAnsi="Candara"/>
          <w:sz w:val="26"/>
          <w:szCs w:val="26"/>
        </w:rPr>
      </w:pPr>
    </w:p>
    <w:p w14:paraId="0D258F68" w14:textId="163BB5AB" w:rsidR="008C2BFD" w:rsidRDefault="008C2BFD" w:rsidP="008C2BF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Meeting called to order 7:</w:t>
      </w:r>
      <w:r>
        <w:rPr>
          <w:rFonts w:ascii="Candara" w:hAnsi="Candara"/>
          <w:sz w:val="26"/>
          <w:szCs w:val="26"/>
        </w:rPr>
        <w:t>11</w:t>
      </w:r>
      <w:r>
        <w:rPr>
          <w:rFonts w:ascii="Candara" w:hAnsi="Candara"/>
          <w:sz w:val="26"/>
          <w:szCs w:val="26"/>
        </w:rPr>
        <w:t xml:space="preserve">pm </w:t>
      </w:r>
    </w:p>
    <w:p w14:paraId="74FB3EE0" w14:textId="0CA1B034" w:rsidR="008C2BFD" w:rsidRPr="008C2BFD" w:rsidRDefault="008C2BFD" w:rsidP="008C2BF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SUZANNE: Reviewed previous meeting minutes.</w:t>
      </w:r>
    </w:p>
    <w:p w14:paraId="65A81D1F" w14:textId="77777777" w:rsidR="008C2BFD" w:rsidRDefault="008C2BFD" w:rsidP="008C2BFD">
      <w:pPr>
        <w:pStyle w:val="ListParagraph"/>
        <w:spacing w:after="0"/>
        <w:ind w:left="1080"/>
        <w:rPr>
          <w:rFonts w:ascii="Candara" w:hAnsi="Candara"/>
          <w:sz w:val="26"/>
          <w:szCs w:val="26"/>
        </w:rPr>
      </w:pPr>
    </w:p>
    <w:p w14:paraId="7D7210F0" w14:textId="77777777" w:rsidR="008C2BFD" w:rsidRDefault="008C2BFD" w:rsidP="008C2BF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JESSICA: Treasury Report</w:t>
      </w:r>
    </w:p>
    <w:p w14:paraId="1C00CFDC" w14:textId="77777777" w:rsidR="008C2BFD" w:rsidRDefault="008C2BFD" w:rsidP="008C2BF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Finance report of accounts displayed on Zoom meeting.</w:t>
      </w:r>
    </w:p>
    <w:p w14:paraId="6632EA62" w14:textId="18CCBD78" w:rsidR="008C2BFD" w:rsidRDefault="008C2BFD" w:rsidP="008C2BF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Chamber Acct. Bal. $</w:t>
      </w:r>
      <w:r>
        <w:rPr>
          <w:rFonts w:ascii="Candara" w:hAnsi="Candara"/>
          <w:sz w:val="26"/>
          <w:szCs w:val="26"/>
        </w:rPr>
        <w:t>4436</w:t>
      </w:r>
      <w:r>
        <w:rPr>
          <w:rFonts w:ascii="Candara" w:hAnsi="Candara"/>
          <w:sz w:val="26"/>
          <w:szCs w:val="26"/>
        </w:rPr>
        <w:t>.</w:t>
      </w:r>
      <w:r>
        <w:rPr>
          <w:rFonts w:ascii="Candara" w:hAnsi="Candara"/>
          <w:sz w:val="26"/>
          <w:szCs w:val="26"/>
        </w:rPr>
        <w:t>14</w:t>
      </w:r>
    </w:p>
    <w:p w14:paraId="018D6DBA" w14:textId="426701FF" w:rsidR="006E4578" w:rsidRDefault="006E4578" w:rsidP="006E4578">
      <w:pPr>
        <w:pStyle w:val="ListParagraph"/>
        <w:numPr>
          <w:ilvl w:val="1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Paid out for:</w:t>
      </w:r>
    </w:p>
    <w:p w14:paraId="04C46144" w14:textId="295EC11D" w:rsidR="006E4578" w:rsidRDefault="006E4578" w:rsidP="006E4578">
      <w:pPr>
        <w:pStyle w:val="ListParagraph"/>
        <w:numPr>
          <w:ilvl w:val="0"/>
          <w:numId w:val="1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Mowing</w:t>
      </w:r>
    </w:p>
    <w:p w14:paraId="33234689" w14:textId="4D2557D9" w:rsidR="006E4578" w:rsidRDefault="006E4578" w:rsidP="006E4578">
      <w:pPr>
        <w:pStyle w:val="ListParagraph"/>
        <w:numPr>
          <w:ilvl w:val="0"/>
          <w:numId w:val="1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Tioga Tourism</w:t>
      </w:r>
    </w:p>
    <w:p w14:paraId="2CA7ECEF" w14:textId="310407ED" w:rsidR="006E4578" w:rsidRDefault="006E4578" w:rsidP="006E4578">
      <w:pPr>
        <w:pStyle w:val="ListParagraph"/>
        <w:numPr>
          <w:ilvl w:val="0"/>
          <w:numId w:val="1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Newspaper Ad</w:t>
      </w:r>
    </w:p>
    <w:p w14:paraId="02B0E9D7" w14:textId="720429AE" w:rsidR="006E4578" w:rsidRDefault="006E4578" w:rsidP="006E4578">
      <w:pPr>
        <w:pStyle w:val="ListParagraph"/>
        <w:numPr>
          <w:ilvl w:val="0"/>
          <w:numId w:val="1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Half of fee for 3 bands @ block party</w:t>
      </w:r>
    </w:p>
    <w:p w14:paraId="4A56AC09" w14:textId="06495ECB" w:rsidR="008C2BFD" w:rsidRDefault="008C2BFD" w:rsidP="008C2BF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Daff Fest Acct. Bal. $</w:t>
      </w:r>
      <w:r>
        <w:rPr>
          <w:rFonts w:ascii="Candara" w:hAnsi="Candara"/>
          <w:sz w:val="26"/>
          <w:szCs w:val="26"/>
        </w:rPr>
        <w:t>39</w:t>
      </w:r>
      <w:r>
        <w:rPr>
          <w:rFonts w:ascii="Candara" w:hAnsi="Candara"/>
          <w:sz w:val="26"/>
          <w:szCs w:val="26"/>
        </w:rPr>
        <w:t>17.15</w:t>
      </w:r>
    </w:p>
    <w:p w14:paraId="7A12A776" w14:textId="01548E50" w:rsidR="008C2BFD" w:rsidRDefault="008C2BFD" w:rsidP="008C2BFD">
      <w:pPr>
        <w:pStyle w:val="ListParagraph"/>
        <w:numPr>
          <w:ilvl w:val="0"/>
          <w:numId w:val="2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Friends of EMS Acct. Bal. $</w:t>
      </w:r>
      <w:r>
        <w:rPr>
          <w:rFonts w:ascii="Candara" w:hAnsi="Candara"/>
          <w:sz w:val="26"/>
          <w:szCs w:val="26"/>
        </w:rPr>
        <w:t>5485</w:t>
      </w:r>
      <w:r>
        <w:rPr>
          <w:rFonts w:ascii="Candara" w:hAnsi="Candara"/>
          <w:sz w:val="26"/>
          <w:szCs w:val="26"/>
        </w:rPr>
        <w:t>.</w:t>
      </w:r>
      <w:r>
        <w:rPr>
          <w:rFonts w:ascii="Candara" w:hAnsi="Candara"/>
          <w:sz w:val="26"/>
          <w:szCs w:val="26"/>
        </w:rPr>
        <w:t>65</w:t>
      </w:r>
    </w:p>
    <w:p w14:paraId="23E44B56" w14:textId="5BE5A411" w:rsidR="008C2BFD" w:rsidRDefault="006E4578" w:rsidP="008C2BFD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Transferred $1300 from Daff acct. to EMS acct. </w:t>
      </w:r>
    </w:p>
    <w:p w14:paraId="0534523B" w14:textId="77777777" w:rsidR="008C2BFD" w:rsidRDefault="008C2BFD" w:rsidP="008C2BFD">
      <w:pPr>
        <w:spacing w:after="0"/>
        <w:rPr>
          <w:rFonts w:ascii="Candara" w:hAnsi="Candara"/>
          <w:sz w:val="26"/>
          <w:szCs w:val="26"/>
        </w:rPr>
      </w:pPr>
    </w:p>
    <w:p w14:paraId="4343488C" w14:textId="62AA8E9C" w:rsidR="008C2BFD" w:rsidRDefault="006E4578" w:rsidP="008C2BFD">
      <w:pPr>
        <w:spacing w:after="0"/>
        <w:rPr>
          <w:rFonts w:ascii="Candara" w:hAnsi="Candara"/>
          <w:sz w:val="26"/>
          <w:szCs w:val="26"/>
        </w:rPr>
      </w:pPr>
      <w:proofErr w:type="gramStart"/>
      <w:r>
        <w:rPr>
          <w:rFonts w:ascii="Candara" w:hAnsi="Candara"/>
          <w:sz w:val="26"/>
          <w:szCs w:val="26"/>
        </w:rPr>
        <w:t>RITA?</w:t>
      </w:r>
      <w:r w:rsidR="008C2BFD">
        <w:rPr>
          <w:rFonts w:ascii="Candara" w:hAnsi="Candara"/>
          <w:sz w:val="26"/>
          <w:szCs w:val="26"/>
        </w:rPr>
        <w:t>:</w:t>
      </w:r>
      <w:proofErr w:type="gramEnd"/>
      <w:r w:rsidR="008C2BFD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Candor School Ad </w:t>
      </w:r>
    </w:p>
    <w:p w14:paraId="0A0F9736" w14:textId="442DE9D6" w:rsidR="008C2BFD" w:rsidRDefault="006E4578" w:rsidP="006E4578">
      <w:pPr>
        <w:pStyle w:val="ListParagraph"/>
        <w:numPr>
          <w:ilvl w:val="0"/>
          <w:numId w:val="1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Do we want to do what we have done in the past? Business size ad for $50?</w:t>
      </w:r>
    </w:p>
    <w:p w14:paraId="3070978D" w14:textId="251EAD26" w:rsidR="006E4578" w:rsidRDefault="006E4578" w:rsidP="006E4578">
      <w:pPr>
        <w:pStyle w:val="ListParagraph"/>
        <w:numPr>
          <w:ilvl w:val="0"/>
          <w:numId w:val="1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Terri motions/ Suzanne 2nds/ No one opposes</w:t>
      </w:r>
    </w:p>
    <w:p w14:paraId="25E81FA9" w14:textId="77777777" w:rsidR="006E4578" w:rsidRDefault="006E4578" w:rsidP="006E4578">
      <w:pPr>
        <w:pStyle w:val="ListParagraph"/>
        <w:numPr>
          <w:ilvl w:val="0"/>
          <w:numId w:val="1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All voted yes to school ad. </w:t>
      </w:r>
    </w:p>
    <w:p w14:paraId="473FB2FC" w14:textId="77777777" w:rsidR="006E4578" w:rsidRDefault="006E4578" w:rsidP="006E4578">
      <w:pPr>
        <w:spacing w:after="0"/>
        <w:rPr>
          <w:rFonts w:ascii="Candara" w:hAnsi="Candara"/>
          <w:sz w:val="26"/>
          <w:szCs w:val="26"/>
        </w:rPr>
      </w:pPr>
    </w:p>
    <w:p w14:paraId="1328A652" w14:textId="0A0D0107" w:rsidR="008C2BFD" w:rsidRDefault="006E4578" w:rsidP="006E4578">
      <w:pPr>
        <w:spacing w:after="0"/>
        <w:rPr>
          <w:rFonts w:ascii="Candara" w:hAnsi="Candara"/>
          <w:sz w:val="26"/>
          <w:szCs w:val="26"/>
        </w:rPr>
      </w:pPr>
      <w:r w:rsidRPr="006E4578">
        <w:rPr>
          <w:rFonts w:ascii="Candara" w:hAnsi="Candara"/>
          <w:sz w:val="26"/>
          <w:szCs w:val="26"/>
        </w:rPr>
        <w:t>CHERYLL:</w:t>
      </w:r>
      <w:r w:rsidR="008C2BFD" w:rsidRPr="006E4578">
        <w:rPr>
          <w:rFonts w:ascii="Candara" w:hAnsi="Candara"/>
          <w:sz w:val="26"/>
          <w:szCs w:val="26"/>
        </w:rPr>
        <w:t xml:space="preserve"> Scarecrow Contest Update</w:t>
      </w:r>
    </w:p>
    <w:p w14:paraId="2FED190C" w14:textId="74F9BF6A" w:rsidR="006E4578" w:rsidRDefault="006E4578" w:rsidP="006E4578">
      <w:pPr>
        <w:pStyle w:val="ListParagraph"/>
        <w:numPr>
          <w:ilvl w:val="0"/>
          <w:numId w:val="20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There were over 30 </w:t>
      </w:r>
      <w:r w:rsidR="00BF0B8A">
        <w:rPr>
          <w:rFonts w:ascii="Candara" w:hAnsi="Candara"/>
          <w:sz w:val="26"/>
          <w:szCs w:val="26"/>
        </w:rPr>
        <w:t>participants</w:t>
      </w:r>
      <w:r>
        <w:rPr>
          <w:rFonts w:ascii="Candara" w:hAnsi="Candara"/>
          <w:sz w:val="26"/>
          <w:szCs w:val="26"/>
        </w:rPr>
        <w:t>!</w:t>
      </w:r>
    </w:p>
    <w:p w14:paraId="56FBE23C" w14:textId="2BB8DDDE" w:rsidR="006E4578" w:rsidRDefault="006E4578" w:rsidP="006E4578">
      <w:pPr>
        <w:pStyle w:val="ListParagraph"/>
        <w:numPr>
          <w:ilvl w:val="0"/>
          <w:numId w:val="20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 have the certificates to hand out to winners. The remainder will be divided to go to rest or </w:t>
      </w:r>
      <w:r w:rsidR="00BF0B8A">
        <w:rPr>
          <w:rFonts w:ascii="Candara" w:hAnsi="Candara"/>
          <w:sz w:val="26"/>
          <w:szCs w:val="26"/>
        </w:rPr>
        <w:t xml:space="preserve">participants, either $5 or $10 depending on funds remaining. </w:t>
      </w:r>
    </w:p>
    <w:p w14:paraId="2D6EF24E" w14:textId="39C1F85B" w:rsidR="00BF0B8A" w:rsidRDefault="00BF0B8A" w:rsidP="006E4578">
      <w:pPr>
        <w:pStyle w:val="ListParagraph"/>
        <w:numPr>
          <w:ilvl w:val="0"/>
          <w:numId w:val="20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Coupons expire October 23</w:t>
      </w:r>
      <w:r w:rsidRPr="00BF0B8A">
        <w:rPr>
          <w:rFonts w:ascii="Candara" w:hAnsi="Candara"/>
          <w:sz w:val="26"/>
          <w:szCs w:val="26"/>
          <w:vertAlign w:val="superscript"/>
        </w:rPr>
        <w:t>rd</w:t>
      </w:r>
      <w:r>
        <w:rPr>
          <w:rFonts w:ascii="Candara" w:hAnsi="Candara"/>
          <w:sz w:val="26"/>
          <w:szCs w:val="26"/>
        </w:rPr>
        <w:t>, 2022</w:t>
      </w:r>
    </w:p>
    <w:p w14:paraId="616180D1" w14:textId="1CCC6DB9" w:rsidR="00BF0B8A" w:rsidRDefault="00BF0B8A" w:rsidP="006E4578">
      <w:pPr>
        <w:pStyle w:val="ListParagraph"/>
        <w:numPr>
          <w:ilvl w:val="0"/>
          <w:numId w:val="20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Businesses will put their names on the back when they receive one and instructions for mailing in for reimbursement are on the coupon. </w:t>
      </w:r>
    </w:p>
    <w:p w14:paraId="121CD54D" w14:textId="772F98FA" w:rsidR="00BF0B8A" w:rsidRDefault="00BF0B8A" w:rsidP="00BF0B8A">
      <w:pPr>
        <w:spacing w:after="0"/>
        <w:rPr>
          <w:rFonts w:ascii="Candara" w:hAnsi="Candara"/>
          <w:sz w:val="26"/>
          <w:szCs w:val="26"/>
        </w:rPr>
      </w:pPr>
    </w:p>
    <w:p w14:paraId="780C9CE3" w14:textId="113CA3DF" w:rsidR="00BF0B8A" w:rsidRDefault="00BF0B8A" w:rsidP="00BF0B8A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Wednesday at 1pm there will be a check presentation from United Way to the EMS. Who can attend? </w:t>
      </w:r>
    </w:p>
    <w:p w14:paraId="5E676BD1" w14:textId="24E1A0D4" w:rsidR="00BF0B8A" w:rsidRDefault="00BF0B8A" w:rsidP="00BF0B8A">
      <w:pPr>
        <w:spacing w:after="0"/>
        <w:rPr>
          <w:rFonts w:ascii="Candara" w:hAnsi="Candara"/>
          <w:sz w:val="26"/>
          <w:szCs w:val="26"/>
        </w:rPr>
      </w:pPr>
      <w:proofErr w:type="spellStart"/>
      <w:r>
        <w:rPr>
          <w:rFonts w:ascii="Candara" w:hAnsi="Candara"/>
          <w:sz w:val="26"/>
          <w:szCs w:val="26"/>
        </w:rPr>
        <w:t>Cheryll</w:t>
      </w:r>
      <w:proofErr w:type="spellEnd"/>
      <w:r>
        <w:rPr>
          <w:rFonts w:ascii="Candara" w:hAnsi="Candara"/>
          <w:sz w:val="26"/>
          <w:szCs w:val="26"/>
        </w:rPr>
        <w:t>, Dick, Dave, Suzanne, Jessica, Terri</w:t>
      </w:r>
    </w:p>
    <w:p w14:paraId="7EE3A1B4" w14:textId="11480A58" w:rsidR="00BF0B8A" w:rsidRDefault="00BF0B8A" w:rsidP="00BF0B8A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</w:t>
      </w:r>
      <w:proofErr w:type="spellStart"/>
      <w:r>
        <w:rPr>
          <w:rFonts w:ascii="Candara" w:hAnsi="Candara"/>
          <w:sz w:val="26"/>
          <w:szCs w:val="26"/>
        </w:rPr>
        <w:t>Cheryll</w:t>
      </w:r>
      <w:proofErr w:type="spellEnd"/>
      <w:r>
        <w:rPr>
          <w:rFonts w:ascii="Candara" w:hAnsi="Candara"/>
          <w:sz w:val="26"/>
          <w:szCs w:val="26"/>
        </w:rPr>
        <w:t xml:space="preserve">, can you create a press release? </w:t>
      </w:r>
    </w:p>
    <w:p w14:paraId="13C17DA8" w14:textId="5D033E21" w:rsidR="00BF0B8A" w:rsidRDefault="00BF0B8A" w:rsidP="00BF0B8A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proofErr w:type="spellStart"/>
      <w:r>
        <w:rPr>
          <w:rFonts w:ascii="Candara" w:hAnsi="Candara"/>
          <w:sz w:val="26"/>
          <w:szCs w:val="26"/>
        </w:rPr>
        <w:t>Cheryll</w:t>
      </w:r>
      <w:proofErr w:type="spellEnd"/>
      <w:r>
        <w:rPr>
          <w:rFonts w:ascii="Candara" w:hAnsi="Candara"/>
          <w:sz w:val="26"/>
          <w:szCs w:val="26"/>
        </w:rPr>
        <w:t>: Yes</w:t>
      </w:r>
    </w:p>
    <w:p w14:paraId="60735EDD" w14:textId="450B2D2F" w:rsidR="00BF0B8A" w:rsidRDefault="00BF0B8A" w:rsidP="00BF0B8A">
      <w:pPr>
        <w:spacing w:after="0"/>
        <w:rPr>
          <w:rFonts w:ascii="Candara" w:hAnsi="Candara"/>
          <w:sz w:val="26"/>
          <w:szCs w:val="26"/>
        </w:rPr>
      </w:pPr>
    </w:p>
    <w:p w14:paraId="58D1494D" w14:textId="355B2554" w:rsidR="00BF0B8A" w:rsidRDefault="00BF0B8A" w:rsidP="00BF0B8A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FALL FEST REVIEW – Everyone shares ideas</w:t>
      </w:r>
    </w:p>
    <w:p w14:paraId="46EA3751" w14:textId="54518DF2" w:rsidR="00BF0B8A" w:rsidRDefault="00BF0B8A" w:rsidP="00BF0B8A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Need More signage for businesses and just outside town</w:t>
      </w:r>
    </w:p>
    <w:p w14:paraId="57BF5494" w14:textId="25C070E5" w:rsidR="00BF0B8A" w:rsidRDefault="00BF0B8A" w:rsidP="00BF0B8A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Need new signs – old ones are too beat-up</w:t>
      </w:r>
    </w:p>
    <w:p w14:paraId="62B7CAEB" w14:textId="739AA3AC" w:rsidR="00BF0B8A" w:rsidRDefault="00BF0B8A" w:rsidP="00BF0B8A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Have a Chamber table at Rita’s and block party to promote events</w:t>
      </w:r>
    </w:p>
    <w:p w14:paraId="0E85E02B" w14:textId="75093C95" w:rsidR="00BF0B8A" w:rsidRDefault="00BF0B8A" w:rsidP="00BF0B8A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Create a way to find out how customers heard about the event for future advertising</w:t>
      </w:r>
    </w:p>
    <w:p w14:paraId="7E6607D4" w14:textId="16002F4F" w:rsidR="00BF0B8A" w:rsidRDefault="00BF0B8A" w:rsidP="00BF0B8A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Post flyers with QR code to web page for full vendor listing</w:t>
      </w:r>
    </w:p>
    <w:p w14:paraId="2023B77A" w14:textId="53E0073A" w:rsidR="00BF0B8A" w:rsidRDefault="00BF0B8A" w:rsidP="00BF0B8A">
      <w:pPr>
        <w:pStyle w:val="ListParagraph"/>
        <w:numPr>
          <w:ilvl w:val="0"/>
          <w:numId w:val="1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We need to have a mailing list for those that don’t use phones or computers</w:t>
      </w:r>
      <w:r w:rsidR="00132E30">
        <w:rPr>
          <w:rFonts w:ascii="Candara" w:hAnsi="Candara"/>
          <w:sz w:val="26"/>
          <w:szCs w:val="26"/>
        </w:rPr>
        <w:t xml:space="preserve"> to mail event schedule to</w:t>
      </w:r>
    </w:p>
    <w:p w14:paraId="548226FE" w14:textId="68931B1B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</w:p>
    <w:p w14:paraId="6E83C8F3" w14:textId="478BA7DF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Can we have a counter on web site to track how many people visit the site? </w:t>
      </w:r>
    </w:p>
    <w:p w14:paraId="53B3E9A1" w14:textId="4C57D455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Nancy will know how to do this – someone will check with her.</w:t>
      </w:r>
    </w:p>
    <w:p w14:paraId="607997A5" w14:textId="33BB7BD2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</w:p>
    <w:p w14:paraId="3A89E9D3" w14:textId="4250469B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Do we want to have an annual dinner? </w:t>
      </w:r>
    </w:p>
    <w:p w14:paraId="1CB189DE" w14:textId="32EA10DB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TERRI: No</w:t>
      </w:r>
    </w:p>
    <w:p w14:paraId="58956957" w14:textId="3F20FE5D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CHERYLL: No – why don’t we have refreshments at Holiday Bazaar? </w:t>
      </w:r>
    </w:p>
    <w:p w14:paraId="6FCB0967" w14:textId="272F9698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RITA: Do we want to have a buffet there? </w:t>
      </w:r>
    </w:p>
    <w:p w14:paraId="67B1038F" w14:textId="03A653D7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Segued into discussion of </w:t>
      </w:r>
    </w:p>
    <w:p w14:paraId="1EEB2098" w14:textId="5DBB18D7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CANDOR HOLIDAY BAZAAR:</w:t>
      </w:r>
    </w:p>
    <w:p w14:paraId="6DB4E644" w14:textId="2FDA33A6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JESSICA &amp; MARIA: Let’s have food trucks – Mexican and Kettle Corn</w:t>
      </w:r>
    </w:p>
    <w:p w14:paraId="60FC24D2" w14:textId="4D342D2D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MARIA: I will message them both now to see if available. Kettle corn can’t do cold weather.</w:t>
      </w:r>
    </w:p>
    <w:p w14:paraId="65B607E3" w14:textId="581D9442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RITA: We will decorate the hall beforehand</w:t>
      </w:r>
    </w:p>
    <w:p w14:paraId="01CD7D2D" w14:textId="083B57B8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MARIA: Masks should be required/recommended</w:t>
      </w:r>
    </w:p>
    <w:p w14:paraId="67A0D089" w14:textId="7E930455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RITA: Then I can’t attend</w:t>
      </w:r>
    </w:p>
    <w:p w14:paraId="691A3B45" w14:textId="0DDA2C31" w:rsidR="00132E30" w:rsidRDefault="00132E30" w:rsidP="00132E3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MARIA: We will say recommended and see where we are with COVID at that time. </w:t>
      </w:r>
    </w:p>
    <w:p w14:paraId="05DE18E3" w14:textId="7AD615BA" w:rsidR="00132E30" w:rsidRDefault="00132E30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RITA: I know of 5+ vendors that are interested. Fire house doesn’t have a fee but will accept donations.</w:t>
      </w:r>
    </w:p>
    <w:p w14:paraId="4E685611" w14:textId="14EF9F86" w:rsidR="00132E30" w:rsidRDefault="00132E30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DICK: How many Vendors will fit? </w:t>
      </w:r>
    </w:p>
    <w:p w14:paraId="47C78B01" w14:textId="215837C0" w:rsidR="00132E30" w:rsidRDefault="00132E30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30 to 40. We should offer to Chamber members first.</w:t>
      </w:r>
    </w:p>
    <w:p w14:paraId="505F74AD" w14:textId="6DBD66BF" w:rsidR="00132E30" w:rsidRDefault="00132E30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SUZANNE: I will email members to see who is interested. The send those that say </w:t>
      </w:r>
      <w:proofErr w:type="gramStart"/>
      <w:r>
        <w:rPr>
          <w:rFonts w:ascii="Candara" w:hAnsi="Candara"/>
          <w:sz w:val="26"/>
          <w:szCs w:val="26"/>
        </w:rPr>
        <w:t>yes</w:t>
      </w:r>
      <w:proofErr w:type="gramEnd"/>
      <w:r>
        <w:rPr>
          <w:rFonts w:ascii="Candara" w:hAnsi="Candara"/>
          <w:sz w:val="26"/>
          <w:szCs w:val="26"/>
        </w:rPr>
        <w:t xml:space="preserve"> an application. </w:t>
      </w:r>
    </w:p>
    <w:p w14:paraId="161B9038" w14:textId="49AE7076" w:rsidR="00132E30" w:rsidRDefault="00132E30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I will make flyers and application. How about $25 for members/$40 for non-members</w:t>
      </w:r>
    </w:p>
    <w:p w14:paraId="441D3AE2" w14:textId="2CC73940" w:rsidR="00132E30" w:rsidRDefault="00132E30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Sounds good</w:t>
      </w:r>
      <w:r w:rsidR="007B6E65">
        <w:rPr>
          <w:rFonts w:ascii="Candara" w:hAnsi="Candara"/>
          <w:sz w:val="26"/>
          <w:szCs w:val="26"/>
        </w:rPr>
        <w:t xml:space="preserve">. Do we want to have coffee, tea and hot chocolate? </w:t>
      </w:r>
    </w:p>
    <w:p w14:paraId="71EC24F6" w14:textId="569DB91E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WE will do a raffle and make some money that way.</w:t>
      </w:r>
    </w:p>
    <w:p w14:paraId="7BD3A26A" w14:textId="37BD7E55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Advertising for it: </w:t>
      </w:r>
      <w:proofErr w:type="spellStart"/>
      <w:r>
        <w:rPr>
          <w:rFonts w:ascii="Candara" w:hAnsi="Candara"/>
          <w:sz w:val="26"/>
          <w:szCs w:val="26"/>
        </w:rPr>
        <w:t>Pennysaver</w:t>
      </w:r>
      <w:proofErr w:type="spellEnd"/>
    </w:p>
    <w:p w14:paraId="7BA4494F" w14:textId="286C8F6C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        Signs around town</w:t>
      </w:r>
    </w:p>
    <w:p w14:paraId="67C6D7CE" w14:textId="7D0E8A27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        Facebook</w:t>
      </w:r>
    </w:p>
    <w:p w14:paraId="31D6F13B" w14:textId="0532D8A9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        Newsletter</w:t>
      </w:r>
    </w:p>
    <w:p w14:paraId="0AAE8EC2" w14:textId="7D0FDCB0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 xml:space="preserve">         At Iron Kettle</w:t>
      </w:r>
    </w:p>
    <w:p w14:paraId="64924BEA" w14:textId="1C90B25E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DICK: Dave’s green man out front.</w:t>
      </w:r>
    </w:p>
    <w:p w14:paraId="761779B1" w14:textId="6EDED7CF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SUZANNE: Where should I forward applications? </w:t>
      </w:r>
    </w:p>
    <w:p w14:paraId="760A02A7" w14:textId="77329087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MARIA: I will receive them. Most will pay via </w:t>
      </w:r>
      <w:proofErr w:type="spellStart"/>
      <w:r>
        <w:rPr>
          <w:rFonts w:ascii="Candara" w:hAnsi="Candara"/>
          <w:sz w:val="26"/>
          <w:szCs w:val="26"/>
        </w:rPr>
        <w:t>paypal</w:t>
      </w:r>
      <w:proofErr w:type="spellEnd"/>
    </w:p>
    <w:p w14:paraId="69DF7DC2" w14:textId="717F2568" w:rsidR="007B6E65" w:rsidRDefault="007B6E65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TERRI: Let them know there will be a raffle donation.</w:t>
      </w:r>
    </w:p>
    <w:p w14:paraId="35CB0D5A" w14:textId="6748B506" w:rsidR="008748CF" w:rsidRDefault="008748CF" w:rsidP="00132E3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JESSICA: Send applications to both me and Maria</w:t>
      </w:r>
    </w:p>
    <w:p w14:paraId="785A699F" w14:textId="3F92E76E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</w:p>
    <w:p w14:paraId="01C54BBE" w14:textId="7982BAD5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Friday at 10:30am will be a ribbon cutting at the new Cooperative Extension site. Who can attend? </w:t>
      </w:r>
    </w:p>
    <w:p w14:paraId="2746872D" w14:textId="3267EDED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Suzanne, </w:t>
      </w:r>
      <w:proofErr w:type="spellStart"/>
      <w:r>
        <w:rPr>
          <w:rFonts w:ascii="Candara" w:hAnsi="Candara"/>
          <w:sz w:val="26"/>
          <w:szCs w:val="26"/>
        </w:rPr>
        <w:t>Cheryll</w:t>
      </w:r>
      <w:proofErr w:type="spellEnd"/>
      <w:r>
        <w:rPr>
          <w:rFonts w:ascii="Candara" w:hAnsi="Candara"/>
          <w:sz w:val="26"/>
          <w:szCs w:val="26"/>
        </w:rPr>
        <w:t xml:space="preserve"> &amp; Rita</w:t>
      </w:r>
    </w:p>
    <w:p w14:paraId="581F6BB2" w14:textId="48737A42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</w:p>
    <w:p w14:paraId="112613B7" w14:textId="701B042D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Chili Cook-off – November 23</w:t>
      </w:r>
      <w:r w:rsidRPr="007B6E65">
        <w:rPr>
          <w:rFonts w:ascii="Candara" w:hAnsi="Candara"/>
          <w:sz w:val="26"/>
          <w:szCs w:val="26"/>
          <w:vertAlign w:val="superscript"/>
        </w:rPr>
        <w:t>rd</w:t>
      </w:r>
      <w:r>
        <w:rPr>
          <w:rFonts w:ascii="Candara" w:hAnsi="Candara"/>
          <w:sz w:val="26"/>
          <w:szCs w:val="26"/>
        </w:rPr>
        <w:t xml:space="preserve"> 3:30-5:30 at/during the Thanksgiving Farmer’s Market</w:t>
      </w:r>
    </w:p>
    <w:p w14:paraId="577C1CD2" w14:textId="307AD74B" w:rsidR="007B6E65" w:rsidRDefault="007B6E65" w:rsidP="007B6E65">
      <w:pPr>
        <w:pStyle w:val="ListParagraph"/>
        <w:numPr>
          <w:ilvl w:val="0"/>
          <w:numId w:val="2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Entry fee $10, tasting $5 – what categories?</w:t>
      </w:r>
    </w:p>
    <w:p w14:paraId="4FDEFAD7" w14:textId="0F042D55" w:rsidR="007B6E65" w:rsidRDefault="007B6E65" w:rsidP="007B6E65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JESSICA: Shared the categories they use in Ithaca</w:t>
      </w:r>
    </w:p>
    <w:p w14:paraId="017C20DE" w14:textId="2E4BBD38" w:rsidR="007B6E65" w:rsidRDefault="007B6E65" w:rsidP="007B6E65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Winners will receive a certificate and a ribbon</w:t>
      </w:r>
    </w:p>
    <w:p w14:paraId="2AA6CEAF" w14:textId="7A0A8F3A" w:rsidR="007B6E65" w:rsidRDefault="007B6E65" w:rsidP="007B6E65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SUZANNE: I will include this in the email to members</w:t>
      </w:r>
    </w:p>
    <w:p w14:paraId="228BEE2D" w14:textId="6D3CEAD1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</w:p>
    <w:p w14:paraId="55095626" w14:textId="43A219CD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Can we have a committee by December 31</w:t>
      </w:r>
      <w:r w:rsidRPr="007B6E65">
        <w:rPr>
          <w:rFonts w:ascii="Candara" w:hAnsi="Candara"/>
          <w:sz w:val="26"/>
          <w:szCs w:val="26"/>
          <w:vertAlign w:val="superscript"/>
        </w:rPr>
        <w:t>st</w:t>
      </w:r>
      <w:r>
        <w:rPr>
          <w:rFonts w:ascii="Candara" w:hAnsi="Candara"/>
          <w:sz w:val="26"/>
          <w:szCs w:val="26"/>
        </w:rPr>
        <w:t xml:space="preserve"> to get more chamber members?</w:t>
      </w:r>
    </w:p>
    <w:p w14:paraId="3CC4B7CC" w14:textId="77DA502A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No response from group</w:t>
      </w:r>
    </w:p>
    <w:p w14:paraId="0D426607" w14:textId="4750DD4E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</w:p>
    <w:p w14:paraId="0446CD1C" w14:textId="67D4FE2A" w:rsidR="007B6E65" w:rsidRDefault="007B6E65" w:rsidP="007B6E6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SUZANNE: Can I get confirmation on post card purchase with newer images</w:t>
      </w:r>
      <w:r w:rsidR="008748CF">
        <w:rPr>
          <w:rFonts w:ascii="Candara" w:hAnsi="Candara"/>
          <w:sz w:val="26"/>
          <w:szCs w:val="26"/>
        </w:rPr>
        <w:t xml:space="preserve"> for $150?</w:t>
      </w:r>
    </w:p>
    <w:p w14:paraId="2A56F9A3" w14:textId="75F5E76A" w:rsidR="007B6E65" w:rsidRPr="007B6E65" w:rsidRDefault="007B6E65" w:rsidP="007B6E65">
      <w:pPr>
        <w:pStyle w:val="ListParagraph"/>
        <w:numPr>
          <w:ilvl w:val="0"/>
          <w:numId w:val="2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All approved</w:t>
      </w:r>
    </w:p>
    <w:p w14:paraId="64F4FAA1" w14:textId="77777777" w:rsidR="007B6E65" w:rsidRPr="007B6E65" w:rsidRDefault="007B6E65" w:rsidP="007B6E65">
      <w:pPr>
        <w:spacing w:after="0"/>
        <w:rPr>
          <w:rFonts w:ascii="Candara" w:hAnsi="Candara"/>
          <w:sz w:val="26"/>
          <w:szCs w:val="26"/>
        </w:rPr>
      </w:pPr>
    </w:p>
    <w:p w14:paraId="5D3260B4" w14:textId="3EA88DE5" w:rsidR="007B6E65" w:rsidRDefault="008748CF" w:rsidP="007B6E65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I would like to continue to charge $25 for chamber membership and compose a list of what we offer to take to each business – in person. </w:t>
      </w:r>
    </w:p>
    <w:p w14:paraId="6358605B" w14:textId="58E06F70" w:rsidR="008748CF" w:rsidRDefault="008748CF" w:rsidP="008748CF">
      <w:pPr>
        <w:pStyle w:val="ListParagraph"/>
        <w:numPr>
          <w:ilvl w:val="0"/>
          <w:numId w:val="23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All agree</w:t>
      </w:r>
    </w:p>
    <w:p w14:paraId="352004AA" w14:textId="77777777" w:rsidR="008748CF" w:rsidRPr="008748CF" w:rsidRDefault="008748CF" w:rsidP="008748CF">
      <w:pPr>
        <w:spacing w:after="0"/>
        <w:rPr>
          <w:rFonts w:ascii="Candara" w:hAnsi="Candara"/>
          <w:sz w:val="26"/>
          <w:szCs w:val="26"/>
        </w:rPr>
      </w:pPr>
    </w:p>
    <w:p w14:paraId="021100DF" w14:textId="789276FC" w:rsidR="00132E30" w:rsidRDefault="008748CF" w:rsidP="008748CF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RITA: Meeting adjourned 8:30pm</w:t>
      </w:r>
    </w:p>
    <w:p w14:paraId="0F3333C4" w14:textId="706F6976" w:rsidR="008C2BFD" w:rsidRDefault="008C2BFD" w:rsidP="008C2BFD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lastRenderedPageBreak/>
        <w:t>UPCOMING MEETING:</w:t>
      </w:r>
    </w:p>
    <w:p w14:paraId="3A558FA4" w14:textId="739CEB45" w:rsidR="008C2BFD" w:rsidRDefault="008748CF" w:rsidP="008C2BFD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11</w:t>
      </w:r>
      <w:r w:rsidR="008C2BFD">
        <w:rPr>
          <w:rFonts w:ascii="Candara" w:hAnsi="Candara"/>
          <w:sz w:val="40"/>
          <w:szCs w:val="40"/>
        </w:rPr>
        <w:t>/</w:t>
      </w:r>
      <w:r>
        <w:rPr>
          <w:rFonts w:ascii="Candara" w:hAnsi="Candara"/>
          <w:sz w:val="40"/>
          <w:szCs w:val="40"/>
        </w:rPr>
        <w:t>08</w:t>
      </w:r>
      <w:r w:rsidR="008C2BFD">
        <w:rPr>
          <w:rFonts w:ascii="Candara" w:hAnsi="Candara"/>
          <w:sz w:val="40"/>
          <w:szCs w:val="40"/>
        </w:rPr>
        <w:t xml:space="preserve">/2021  </w:t>
      </w:r>
    </w:p>
    <w:p w14:paraId="7F744B35" w14:textId="44DB5C0C" w:rsidR="008C2BFD" w:rsidRDefault="008C2BFD" w:rsidP="008C2BFD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@ 7pm Monthly Meeting</w:t>
      </w:r>
    </w:p>
    <w:p w14:paraId="2E671A4B" w14:textId="45A6381E" w:rsidR="008748CF" w:rsidRDefault="008748CF" w:rsidP="008C2BFD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We will be joined by James Watcher with a 20-minute talk on </w:t>
      </w:r>
      <w:r w:rsidRPr="008748CF">
        <w:rPr>
          <w:rFonts w:ascii="Candara" w:hAnsi="Candara"/>
          <w:sz w:val="40"/>
          <w:szCs w:val="40"/>
          <w:u w:val="single"/>
        </w:rPr>
        <w:t>Resilience</w:t>
      </w:r>
      <w:r>
        <w:rPr>
          <w:rFonts w:ascii="Candara" w:hAnsi="Candara"/>
          <w:sz w:val="40"/>
          <w:szCs w:val="40"/>
        </w:rPr>
        <w:t xml:space="preserve"> – that he offers to chambers</w:t>
      </w:r>
    </w:p>
    <w:p w14:paraId="2B763F25" w14:textId="77777777" w:rsidR="008C2BFD" w:rsidRDefault="008C2BFD" w:rsidP="008C2BFD"/>
    <w:p w14:paraId="41F18208" w14:textId="77777777" w:rsidR="00FF0DE1" w:rsidRDefault="00FF0DE1"/>
    <w:sectPr w:rsidR="00FF0DE1" w:rsidSect="001C5BA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5" type="#_x0000_t75" style="width:11.25pt;height:11.25pt" o:bullet="t">
        <v:imagedata r:id="rId1" o:title="clip_image001"/>
      </v:shape>
    </w:pict>
  </w:numPicBullet>
  <w:abstractNum w:abstractNumId="0" w15:restartNumberingAfterBreak="0">
    <w:nsid w:val="02DC6779"/>
    <w:multiLevelType w:val="hybridMultilevel"/>
    <w:tmpl w:val="A1C698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60CD9"/>
    <w:multiLevelType w:val="hybridMultilevel"/>
    <w:tmpl w:val="3E885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5760"/>
    <w:multiLevelType w:val="hybridMultilevel"/>
    <w:tmpl w:val="D75C8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53449"/>
    <w:multiLevelType w:val="hybridMultilevel"/>
    <w:tmpl w:val="0E005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70D11"/>
    <w:multiLevelType w:val="hybridMultilevel"/>
    <w:tmpl w:val="00F65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BE4D26"/>
    <w:multiLevelType w:val="hybridMultilevel"/>
    <w:tmpl w:val="F9CCA6F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22DDC"/>
    <w:multiLevelType w:val="hybridMultilevel"/>
    <w:tmpl w:val="12E088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908D1"/>
    <w:multiLevelType w:val="hybridMultilevel"/>
    <w:tmpl w:val="F1447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AE7CEE"/>
    <w:multiLevelType w:val="hybridMultilevel"/>
    <w:tmpl w:val="B40A786C"/>
    <w:lvl w:ilvl="0" w:tplc="A6708FF2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C0E63"/>
    <w:multiLevelType w:val="hybridMultilevel"/>
    <w:tmpl w:val="EE480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335DA"/>
    <w:multiLevelType w:val="hybridMultilevel"/>
    <w:tmpl w:val="6032D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176F8"/>
    <w:multiLevelType w:val="hybridMultilevel"/>
    <w:tmpl w:val="9D16D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3CAE"/>
    <w:multiLevelType w:val="hybridMultilevel"/>
    <w:tmpl w:val="C6D2FFA4"/>
    <w:lvl w:ilvl="0" w:tplc="24E02CCA">
      <w:numFmt w:val="bullet"/>
      <w:lvlText w:val="-"/>
      <w:lvlJc w:val="left"/>
      <w:pPr>
        <w:ind w:left="84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CA226A9"/>
    <w:multiLevelType w:val="hybridMultilevel"/>
    <w:tmpl w:val="A39646E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EB1B1C"/>
    <w:multiLevelType w:val="hybridMultilevel"/>
    <w:tmpl w:val="79702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B231C7"/>
    <w:multiLevelType w:val="hybridMultilevel"/>
    <w:tmpl w:val="D75C68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814666"/>
    <w:multiLevelType w:val="hybridMultilevel"/>
    <w:tmpl w:val="215C20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C159E5"/>
    <w:multiLevelType w:val="hybridMultilevel"/>
    <w:tmpl w:val="E0CA4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8342A"/>
    <w:multiLevelType w:val="hybridMultilevel"/>
    <w:tmpl w:val="79DED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16"/>
  </w:num>
  <w:num w:numId="13">
    <w:abstractNumId w:val="18"/>
  </w:num>
  <w:num w:numId="14">
    <w:abstractNumId w:val="10"/>
  </w:num>
  <w:num w:numId="15">
    <w:abstractNumId w:val="7"/>
  </w:num>
  <w:num w:numId="16">
    <w:abstractNumId w:val="4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0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FD"/>
    <w:rsid w:val="00132E30"/>
    <w:rsid w:val="001C5BA8"/>
    <w:rsid w:val="005E2B9C"/>
    <w:rsid w:val="006E4578"/>
    <w:rsid w:val="007B6E65"/>
    <w:rsid w:val="008748CF"/>
    <w:rsid w:val="008B33B1"/>
    <w:rsid w:val="008C2BFD"/>
    <w:rsid w:val="00BF0B8A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3623"/>
  <w15:chartTrackingRefBased/>
  <w15:docId w15:val="{6FC904EB-8A1C-484C-98DC-7141C39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FD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1</cp:revision>
  <dcterms:created xsi:type="dcterms:W3CDTF">2021-10-21T23:51:00Z</dcterms:created>
  <dcterms:modified xsi:type="dcterms:W3CDTF">2021-10-22T00:48:00Z</dcterms:modified>
</cp:coreProperties>
</file>